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C9DCA" w14:textId="03C44A22" w:rsidR="00AF1EA3" w:rsidRPr="005E43C7" w:rsidRDefault="005E43C7" w:rsidP="005E43C7">
      <w:pPr>
        <w:rPr>
          <w:rFonts w:hint="eastAsia"/>
        </w:rPr>
      </w:pPr>
      <w:r>
        <w:rPr>
          <w:noProof/>
        </w:rPr>
        <w:drawing>
          <wp:inline distT="0" distB="0" distL="0" distR="0" wp14:anchorId="03B1B11A" wp14:editId="52E3DCB4">
            <wp:extent cx="5200000" cy="6628571"/>
            <wp:effectExtent l="0" t="0" r="1270" b="1270"/>
            <wp:docPr id="19302444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24446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000" cy="6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500A54" wp14:editId="7CA61747">
            <wp:extent cx="5274310" cy="6497320"/>
            <wp:effectExtent l="0" t="0" r="2540" b="0"/>
            <wp:docPr id="8293582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3582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9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FD7C56" wp14:editId="43A96E3D">
            <wp:extent cx="5274310" cy="6607175"/>
            <wp:effectExtent l="0" t="0" r="2540" b="3175"/>
            <wp:docPr id="3995935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9357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0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09131A" wp14:editId="0CB185CB">
            <wp:extent cx="5274310" cy="6762750"/>
            <wp:effectExtent l="0" t="0" r="2540" b="0"/>
            <wp:docPr id="15857773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7773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B89C9D" wp14:editId="565D15A4">
            <wp:extent cx="5180952" cy="6800000"/>
            <wp:effectExtent l="0" t="0" r="1270" b="1270"/>
            <wp:docPr id="9372150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2150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0952" cy="6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5CB2ED" wp14:editId="20136586">
            <wp:extent cx="5274310" cy="6515735"/>
            <wp:effectExtent l="0" t="0" r="2540" b="0"/>
            <wp:docPr id="13391598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1598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1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EA3" w:rsidRPr="005E43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D2B3C" w14:textId="77777777" w:rsidR="005E43C7" w:rsidRDefault="005E43C7" w:rsidP="005E43C7">
      <w:pPr>
        <w:rPr>
          <w:rFonts w:hint="eastAsia"/>
        </w:rPr>
      </w:pPr>
      <w:r>
        <w:separator/>
      </w:r>
    </w:p>
  </w:endnote>
  <w:endnote w:type="continuationSeparator" w:id="0">
    <w:p w14:paraId="0AD1F35A" w14:textId="77777777" w:rsidR="005E43C7" w:rsidRDefault="005E43C7" w:rsidP="005E43C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4BDE1" w14:textId="77777777" w:rsidR="005E43C7" w:rsidRDefault="005E43C7" w:rsidP="005E43C7">
      <w:pPr>
        <w:rPr>
          <w:rFonts w:hint="eastAsia"/>
        </w:rPr>
      </w:pPr>
      <w:r>
        <w:separator/>
      </w:r>
    </w:p>
  </w:footnote>
  <w:footnote w:type="continuationSeparator" w:id="0">
    <w:p w14:paraId="4C06A74F" w14:textId="77777777" w:rsidR="005E43C7" w:rsidRDefault="005E43C7" w:rsidP="005E43C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E1"/>
    <w:rsid w:val="004A545D"/>
    <w:rsid w:val="005E43C7"/>
    <w:rsid w:val="00642897"/>
    <w:rsid w:val="00AD45E1"/>
    <w:rsid w:val="00AF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B15B478-E1FC-422A-B637-90D39296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D45E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4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45E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45E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5E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45E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45E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45E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45E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D45E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D45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D45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D45E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D45E1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D45E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D45E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D45E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D45E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D45E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D4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45E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D45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D45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D45E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D45E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D45E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D45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D45E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D45E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E43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E43C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E43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E43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2025-11-13T06:20:00Z</dcterms:created>
  <dcterms:modified xsi:type="dcterms:W3CDTF">2025-11-13T06:21:00Z</dcterms:modified>
</cp:coreProperties>
</file>